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76DEE" w14:textId="77777777" w:rsidR="007F5A35" w:rsidRDefault="007F5A35" w:rsidP="007F5A35">
      <w:pPr>
        <w:wordWrap w:val="0"/>
        <w:spacing w:line="240" w:lineRule="auto"/>
        <w:ind w:right="62"/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年　　月　　日　</w:t>
      </w:r>
    </w:p>
    <w:p w14:paraId="03512087" w14:textId="77777777" w:rsidR="007F5A35" w:rsidRDefault="007F5A35" w:rsidP="007F5A35">
      <w:pPr>
        <w:spacing w:line="240" w:lineRule="auto"/>
        <w:ind w:right="62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（宛先）大田区長</w:t>
      </w:r>
    </w:p>
    <w:p w14:paraId="5A597F15" w14:textId="77777777" w:rsidR="007F5A35" w:rsidRDefault="007F5A35" w:rsidP="007F5A35">
      <w:pPr>
        <w:spacing w:line="240" w:lineRule="auto"/>
        <w:ind w:right="62"/>
        <w:rPr>
          <w:rFonts w:ascii="ＭＳ 明朝" w:eastAsia="ＭＳ 明朝"/>
          <w:sz w:val="24"/>
        </w:rPr>
      </w:pPr>
    </w:p>
    <w:p w14:paraId="366D30A2" w14:textId="77777777" w:rsidR="007F5A35" w:rsidRDefault="007F5A35" w:rsidP="007F5A35">
      <w:pPr>
        <w:spacing w:line="240" w:lineRule="auto"/>
        <w:ind w:right="62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住　所</w:t>
      </w:r>
    </w:p>
    <w:p w14:paraId="15EF85D4" w14:textId="77777777" w:rsidR="007F5A35" w:rsidRDefault="007F5A35" w:rsidP="007F5A35">
      <w:pPr>
        <w:spacing w:line="240" w:lineRule="auto"/>
        <w:ind w:right="62"/>
        <w:rPr>
          <w:rFonts w:ascii="ＭＳ 明朝" w:eastAsia="ＭＳ 明朝"/>
          <w:sz w:val="24"/>
        </w:rPr>
      </w:pPr>
    </w:p>
    <w:p w14:paraId="20EDDABA" w14:textId="77777777" w:rsidR="007F5A35" w:rsidRDefault="007F5A35" w:rsidP="007F5A35">
      <w:pPr>
        <w:spacing w:line="240" w:lineRule="auto"/>
        <w:ind w:right="62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施工者　氏　名　　　　　　　　　　　　　　　印　</w:t>
      </w:r>
    </w:p>
    <w:p w14:paraId="5FECDAB3" w14:textId="77777777" w:rsidR="007F5A35" w:rsidRDefault="007F5A35" w:rsidP="007F5A35">
      <w:pPr>
        <w:spacing w:line="240" w:lineRule="auto"/>
        <w:ind w:right="62"/>
        <w:rPr>
          <w:rFonts w:ascii="ＭＳ 明朝" w:eastAsia="ＭＳ 明朝"/>
          <w:sz w:val="24"/>
        </w:rPr>
      </w:pPr>
    </w:p>
    <w:p w14:paraId="1C8EE9A9" w14:textId="77777777" w:rsidR="007F5A35" w:rsidRDefault="007F5A35" w:rsidP="007F5A35">
      <w:pPr>
        <w:spacing w:line="240" w:lineRule="auto"/>
        <w:ind w:right="62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電話番号　　（　　　）</w:t>
      </w:r>
    </w:p>
    <w:p w14:paraId="31A6A9B3" w14:textId="77777777" w:rsidR="007F5A35" w:rsidRDefault="007F5A35" w:rsidP="00475E66">
      <w:pPr>
        <w:spacing w:line="240" w:lineRule="exact"/>
        <w:rPr>
          <w:sz w:val="28"/>
          <w:szCs w:val="28"/>
        </w:rPr>
      </w:pPr>
    </w:p>
    <w:p w14:paraId="61C8FF6F" w14:textId="38244808" w:rsidR="007F5A35" w:rsidRDefault="006E4E92" w:rsidP="007F5A35">
      <w:pPr>
        <w:jc w:val="center"/>
        <w:rPr>
          <w:sz w:val="24"/>
          <w:szCs w:val="24"/>
        </w:rPr>
      </w:pPr>
      <w:r>
        <w:rPr>
          <w:rFonts w:hAnsi="Times New Roman" w:hint="eastAsia"/>
          <w:sz w:val="28"/>
          <w:szCs w:val="28"/>
        </w:rPr>
        <w:t>解体工事</w:t>
      </w:r>
      <w:r w:rsidR="00FB19CD">
        <w:rPr>
          <w:rFonts w:hAnsi="Times New Roman" w:hint="eastAsia"/>
          <w:sz w:val="28"/>
          <w:szCs w:val="28"/>
        </w:rPr>
        <w:t>施工者</w:t>
      </w:r>
      <w:r w:rsidR="007F5A35">
        <w:rPr>
          <w:rFonts w:hAnsi="Times New Roman"/>
          <w:sz w:val="28"/>
          <w:szCs w:val="28"/>
        </w:rPr>
        <w:t>誓約書</w:t>
      </w:r>
    </w:p>
    <w:p w14:paraId="76FC2322" w14:textId="77777777" w:rsidR="007F5A35" w:rsidRDefault="007F5A35" w:rsidP="00475E66">
      <w:pPr>
        <w:spacing w:line="240" w:lineRule="exact"/>
        <w:rPr>
          <w:sz w:val="24"/>
          <w:szCs w:val="24"/>
        </w:rPr>
      </w:pPr>
    </w:p>
    <w:p w14:paraId="41DCB913" w14:textId="2D0B29AE" w:rsidR="007F5A35" w:rsidRDefault="007F5A35" w:rsidP="007F5A35">
      <w:pPr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　</w:t>
      </w:r>
      <w:r w:rsidR="006C2AC9">
        <w:rPr>
          <w:rFonts w:hAnsi="Times New Roman" w:hint="eastAsia"/>
          <w:sz w:val="24"/>
          <w:szCs w:val="24"/>
        </w:rPr>
        <w:t>下記の者から</w:t>
      </w:r>
      <w:r w:rsidR="00CB75E1">
        <w:rPr>
          <w:rFonts w:hAnsi="Times New Roman" w:hint="eastAsia"/>
          <w:sz w:val="24"/>
          <w:szCs w:val="24"/>
        </w:rPr>
        <w:t>依頼</w:t>
      </w:r>
      <w:r w:rsidR="000B4AF3">
        <w:rPr>
          <w:rFonts w:hAnsi="Times New Roman" w:hint="eastAsia"/>
          <w:sz w:val="24"/>
          <w:szCs w:val="24"/>
        </w:rPr>
        <w:t>が</w:t>
      </w:r>
      <w:r w:rsidR="00CB75E1">
        <w:rPr>
          <w:rFonts w:hAnsi="Times New Roman" w:hint="eastAsia"/>
          <w:sz w:val="24"/>
          <w:szCs w:val="24"/>
        </w:rPr>
        <w:t>あった</w:t>
      </w:r>
      <w:r w:rsidR="003908D6">
        <w:rPr>
          <w:rFonts w:hAnsi="Times New Roman" w:hint="eastAsia"/>
          <w:sz w:val="24"/>
          <w:szCs w:val="24"/>
        </w:rPr>
        <w:t>助成対象</w:t>
      </w:r>
      <w:r>
        <w:rPr>
          <w:rFonts w:hAnsi="Times New Roman"/>
          <w:sz w:val="24"/>
          <w:szCs w:val="24"/>
        </w:rPr>
        <w:t>建築物</w:t>
      </w:r>
      <w:r w:rsidR="000B4AF3">
        <w:rPr>
          <w:rFonts w:hAnsi="Times New Roman" w:hint="eastAsia"/>
          <w:sz w:val="24"/>
          <w:szCs w:val="24"/>
        </w:rPr>
        <w:t>の</w:t>
      </w:r>
      <w:r w:rsidR="0052656C">
        <w:rPr>
          <w:rFonts w:hAnsi="Times New Roman" w:hint="eastAsia"/>
          <w:sz w:val="24"/>
          <w:szCs w:val="24"/>
        </w:rPr>
        <w:t>解体及び除却工事</w:t>
      </w:r>
      <w:r w:rsidR="00CB75E1">
        <w:rPr>
          <w:rFonts w:hAnsi="Times New Roman" w:hint="eastAsia"/>
          <w:sz w:val="24"/>
          <w:szCs w:val="24"/>
        </w:rPr>
        <w:t>施工</w:t>
      </w:r>
      <w:r w:rsidR="006C2AC9">
        <w:rPr>
          <w:rFonts w:hAnsi="Times New Roman" w:hint="eastAsia"/>
          <w:sz w:val="24"/>
          <w:szCs w:val="24"/>
        </w:rPr>
        <w:t>にあたり</w:t>
      </w:r>
      <w:r>
        <w:rPr>
          <w:rFonts w:hAnsi="Times New Roman"/>
          <w:sz w:val="24"/>
          <w:szCs w:val="24"/>
        </w:rPr>
        <w:t>、</w:t>
      </w:r>
      <w:r w:rsidR="006C2AC9">
        <w:rPr>
          <w:rFonts w:hAnsi="Times New Roman" w:hint="eastAsia"/>
          <w:sz w:val="24"/>
          <w:szCs w:val="24"/>
        </w:rPr>
        <w:t>以下</w:t>
      </w:r>
      <w:r w:rsidR="003908D6">
        <w:rPr>
          <w:rFonts w:hAnsi="Times New Roman" w:hint="eastAsia"/>
          <w:sz w:val="24"/>
          <w:szCs w:val="24"/>
        </w:rPr>
        <w:t>の</w:t>
      </w:r>
      <w:r w:rsidR="005A35C3">
        <w:rPr>
          <w:rFonts w:hAnsi="Times New Roman" w:hint="eastAsia"/>
          <w:sz w:val="24"/>
          <w:szCs w:val="24"/>
        </w:rPr>
        <w:t>注意事項及び</w:t>
      </w:r>
      <w:r w:rsidR="003908D6">
        <w:rPr>
          <w:rFonts w:hAnsi="Times New Roman" w:hint="eastAsia"/>
          <w:sz w:val="24"/>
          <w:szCs w:val="24"/>
        </w:rPr>
        <w:t>関係法令</w:t>
      </w:r>
      <w:r w:rsidR="005A35C3">
        <w:rPr>
          <w:rFonts w:hAnsi="Times New Roman" w:hint="eastAsia"/>
          <w:sz w:val="24"/>
          <w:szCs w:val="24"/>
        </w:rPr>
        <w:t>を</w:t>
      </w:r>
      <w:r w:rsidR="003908D6">
        <w:rPr>
          <w:rFonts w:hAnsi="Times New Roman" w:hint="eastAsia"/>
          <w:sz w:val="24"/>
          <w:szCs w:val="24"/>
        </w:rPr>
        <w:t>遵守</w:t>
      </w:r>
      <w:r w:rsidR="005A35C3">
        <w:rPr>
          <w:rFonts w:hAnsi="Times New Roman" w:hint="eastAsia"/>
          <w:sz w:val="24"/>
          <w:szCs w:val="24"/>
        </w:rPr>
        <w:t>し</w:t>
      </w:r>
      <w:r w:rsidR="00F0077D">
        <w:rPr>
          <w:rFonts w:hAnsi="Times New Roman" w:hint="eastAsia"/>
          <w:sz w:val="24"/>
          <w:szCs w:val="24"/>
        </w:rPr>
        <w:t>実施</w:t>
      </w:r>
      <w:r>
        <w:rPr>
          <w:rFonts w:hAnsi="Times New Roman"/>
          <w:sz w:val="24"/>
          <w:szCs w:val="24"/>
        </w:rPr>
        <w:t>します。</w:t>
      </w:r>
    </w:p>
    <w:p w14:paraId="3C0C3207" w14:textId="30E5F078" w:rsidR="008F6A02" w:rsidRDefault="008F6A02" w:rsidP="005400B3">
      <w:pPr>
        <w:spacing w:line="300" w:lineRule="exact"/>
        <w:rPr>
          <w:sz w:val="24"/>
          <w:szCs w:val="24"/>
        </w:rPr>
      </w:pPr>
    </w:p>
    <w:p w14:paraId="4BB4F321" w14:textId="096236F9" w:rsidR="007F5A35" w:rsidRDefault="007F5A35" w:rsidP="005400B3">
      <w:pPr>
        <w:pStyle w:val="a3"/>
        <w:spacing w:line="300" w:lineRule="exact"/>
      </w:pPr>
      <w:r>
        <w:rPr>
          <w:rFonts w:hAnsi="Times New Roman"/>
        </w:rPr>
        <w:t>記</w:t>
      </w:r>
    </w:p>
    <w:p w14:paraId="77E02209" w14:textId="22444C04" w:rsidR="007F5A35" w:rsidRDefault="007F5A35" w:rsidP="005400B3">
      <w:pPr>
        <w:spacing w:line="300" w:lineRule="exact"/>
      </w:pPr>
    </w:p>
    <w:tbl>
      <w:tblPr>
        <w:tblpPr w:leftFromText="142" w:rightFromText="142" w:vertAnchor="text" w:horzAnchor="margin" w:tblpY="2"/>
        <w:tblW w:w="911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909"/>
        <w:gridCol w:w="2693"/>
        <w:gridCol w:w="850"/>
        <w:gridCol w:w="2778"/>
      </w:tblGrid>
      <w:tr w:rsidR="00704944" w:rsidRPr="00D35E02" w14:paraId="2911AD8A" w14:textId="77777777" w:rsidTr="005A35C3">
        <w:trPr>
          <w:trHeight w:val="1124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4AC1" w14:textId="77777777" w:rsidR="005400B3" w:rsidRDefault="00475E66" w:rsidP="007E6F1D">
            <w:pPr>
              <w:widowControl/>
              <w:spacing w:line="340" w:lineRule="exact"/>
              <w:ind w:rightChars="-5" w:right="-10"/>
              <w:jc w:val="center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7E6F1D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工事依頼者</w:t>
            </w:r>
          </w:p>
          <w:p w14:paraId="3F7EDABA" w14:textId="0D3AB834" w:rsidR="00704944" w:rsidRPr="007E6F1D" w:rsidRDefault="006D10A0" w:rsidP="007E6F1D">
            <w:pPr>
              <w:widowControl/>
              <w:spacing w:line="340" w:lineRule="exact"/>
              <w:ind w:rightChars="-5" w:right="-10"/>
              <w:jc w:val="center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7E6F1D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（発注者）</w:t>
            </w:r>
            <w:r w:rsidR="00704944" w:rsidRPr="007E6F1D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D875" w14:textId="0046EEA9" w:rsidR="005A35C3" w:rsidRPr="007E6F1D" w:rsidRDefault="005A35C3" w:rsidP="005A35C3">
            <w:pPr>
              <w:widowControl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12636A" wp14:editId="4FA948D2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443865</wp:posOffset>
                      </wp:positionV>
                      <wp:extent cx="2667000" cy="304800"/>
                      <wp:effectExtent l="0" t="0" r="0" b="0"/>
                      <wp:wrapNone/>
                      <wp:docPr id="87456900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10B770" w14:textId="7327DC5E" w:rsidR="005A35C3" w:rsidRPr="005A35C3" w:rsidRDefault="005A35C3" w:rsidP="005A35C3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5A35C3">
                                    <w:rPr>
                                      <w:rFonts w:ascii="ＭＳ Ｐ明朝" w:eastAsia="ＭＳ Ｐ明朝" w:hAnsi="ＭＳ Ｐ明朝" w:cs="ＭＳ Ｐゴシック" w:hint="eastAsia"/>
                                      <w:sz w:val="20"/>
                                    </w:rPr>
                                    <w:t>※自主施工の場合は自主施工主氏名を記載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2636A" id="正方形/長方形 1" o:spid="_x0000_s1026" style="position:absolute;left:0;text-align:left;margin-left:-7.5pt;margin-top:34.95pt;width:210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" filled="f" stroked="f" strokeweight="2pt">
                      <v:textbox>
                        <w:txbxContent>
                          <w:p w14:paraId="7610B770" w14:textId="7327DC5E" w:rsidR="005A35C3" w:rsidRPr="005A35C3" w:rsidRDefault="005A35C3" w:rsidP="005A35C3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5A35C3">
                              <w:rPr>
                                <w:rFonts w:ascii="ＭＳ Ｐ明朝" w:eastAsia="ＭＳ Ｐ明朝" w:hAnsi="ＭＳ Ｐ明朝" w:cs="ＭＳ Ｐゴシック" w:hint="eastAsia"/>
                                <w:sz w:val="20"/>
                              </w:rPr>
                              <w:t>※自主施工の場合は自主施工主氏名を記載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04944" w:rsidRPr="00D35E02" w14:paraId="0277EE5A" w14:textId="77777777" w:rsidTr="00B76BAA">
        <w:trPr>
          <w:trHeight w:val="1406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8991" w14:textId="77777777" w:rsidR="005400B3" w:rsidRPr="005400B3" w:rsidRDefault="006157C8" w:rsidP="005400B3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5400B3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除却建築物</w:t>
            </w:r>
          </w:p>
          <w:p w14:paraId="22416533" w14:textId="55ACAE82" w:rsidR="00704944" w:rsidRPr="005400B3" w:rsidRDefault="00BA5C04" w:rsidP="005400B3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5400B3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概要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0F29" w14:textId="109D5E6F" w:rsidR="00704944" w:rsidRPr="007E6F1D" w:rsidRDefault="00BA5C04" w:rsidP="00B76BAA">
            <w:pPr>
              <w:widowControl/>
              <w:spacing w:line="400" w:lineRule="exact"/>
              <w:ind w:left="360" w:hangingChars="150" w:hanging="360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7E6F1D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所在地</w:t>
            </w:r>
            <w:r w:rsidR="00B76BAA" w:rsidRPr="007E6F1D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 xml:space="preserve">　</w:t>
            </w:r>
            <w:r w:rsidR="00704944" w:rsidRPr="007E6F1D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東京都大田区　　　　　　　　　丁目　　　　　番</w:t>
            </w:r>
            <w:r w:rsidR="00704944" w:rsidRPr="007E6F1D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br/>
              <w:t>（住居表示　大田区　　　　　　　　　丁目</w:t>
            </w:r>
            <w:r w:rsidR="00B76BAA" w:rsidRPr="007E6F1D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 xml:space="preserve">　　　　　</w:t>
            </w:r>
            <w:r w:rsidR="00704944" w:rsidRPr="007E6F1D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番　　　　号）</w:t>
            </w:r>
          </w:p>
          <w:p w14:paraId="41D4240D" w14:textId="759ED1A8" w:rsidR="00BA5C04" w:rsidRPr="007E6F1D" w:rsidRDefault="00BA5C04" w:rsidP="00B76BAA">
            <w:pPr>
              <w:widowControl/>
              <w:spacing w:line="400" w:lineRule="exact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7E6F1D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階数</w:t>
            </w:r>
            <w:r w:rsidRPr="007E6F1D">
              <w:rPr>
                <w:rFonts w:ascii="ＭＳ Ｐ明朝" w:eastAsia="ＭＳ Ｐ明朝" w:hAnsi="ＭＳ Ｐ明朝" w:cs="ＭＳ Ｐゴシック" w:hint="eastAsia"/>
                <w:sz w:val="24"/>
                <w:szCs w:val="24"/>
                <w:u w:val="single"/>
              </w:rPr>
              <w:t xml:space="preserve">　　　　　　</w:t>
            </w:r>
            <w:r w:rsidRPr="007E6F1D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 xml:space="preserve">　　　床面積</w:t>
            </w:r>
            <w:r w:rsidR="00057A55" w:rsidRPr="007E6F1D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（解体・除却面積）</w:t>
            </w:r>
            <w:r w:rsidRPr="007E6F1D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合計</w:t>
            </w:r>
            <w:r w:rsidRPr="007E6F1D">
              <w:rPr>
                <w:rFonts w:ascii="ＭＳ Ｐ明朝" w:eastAsia="ＭＳ Ｐ明朝" w:hAnsi="ＭＳ Ｐ明朝" w:cs="ＭＳ Ｐゴシック" w:hint="eastAsia"/>
                <w:sz w:val="24"/>
                <w:szCs w:val="24"/>
                <w:u w:val="single"/>
              </w:rPr>
              <w:t xml:space="preserve">　　　　　　　㎡</w:t>
            </w:r>
          </w:p>
        </w:tc>
      </w:tr>
      <w:tr w:rsidR="005860C5" w:rsidRPr="00D35E02" w14:paraId="1DF99C5C" w14:textId="77777777" w:rsidTr="00493F5B">
        <w:trPr>
          <w:trHeight w:val="695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9C7C" w14:textId="77777777" w:rsidR="00475E66" w:rsidRPr="007E6F1D" w:rsidRDefault="00475E66" w:rsidP="007E6F1D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7E6F1D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解体・除却</w:t>
            </w:r>
          </w:p>
          <w:p w14:paraId="4EDF85D4" w14:textId="042CF2F7" w:rsidR="005860C5" w:rsidRPr="007E6F1D" w:rsidRDefault="005860C5" w:rsidP="007E6F1D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7E6F1D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工事期間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91450" w14:textId="77777777" w:rsidR="007E6F1D" w:rsidRPr="007E6F1D" w:rsidRDefault="005860C5" w:rsidP="007E6F1D">
            <w:pPr>
              <w:widowControl/>
              <w:spacing w:line="300" w:lineRule="exact"/>
              <w:ind w:leftChars="-18" w:left="-38" w:rightChars="-45" w:right="-94" w:firstLine="1"/>
              <w:jc w:val="center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7E6F1D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着工</w:t>
            </w:r>
          </w:p>
          <w:p w14:paraId="701E0189" w14:textId="6CF6877F" w:rsidR="005860C5" w:rsidRPr="007E6F1D" w:rsidRDefault="005860C5" w:rsidP="007E6F1D">
            <w:pPr>
              <w:widowControl/>
              <w:spacing w:line="300" w:lineRule="exact"/>
              <w:ind w:leftChars="-18" w:left="5" w:rightChars="-45" w:right="-94" w:hangingChars="18" w:hanging="43"/>
              <w:jc w:val="center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7E6F1D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予定日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D7B6" w14:textId="40DD6D0F" w:rsidR="005860C5" w:rsidRPr="007E6F1D" w:rsidRDefault="005860C5" w:rsidP="00493F5B">
            <w:pPr>
              <w:widowControl/>
              <w:jc w:val="right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7E6F1D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857C3" w14:textId="77777777" w:rsidR="007E6F1D" w:rsidRPr="007E6F1D" w:rsidRDefault="005860C5" w:rsidP="007E6F1D">
            <w:pPr>
              <w:widowControl/>
              <w:spacing w:line="300" w:lineRule="exact"/>
              <w:ind w:leftChars="-49" w:left="-2" w:rightChars="-29" w:right="-61" w:hangingChars="42" w:hanging="101"/>
              <w:jc w:val="center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7E6F1D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完了</w:t>
            </w:r>
          </w:p>
          <w:p w14:paraId="5BB92D2B" w14:textId="7F4D2098" w:rsidR="005860C5" w:rsidRPr="007E6F1D" w:rsidRDefault="005860C5" w:rsidP="00493F5B">
            <w:pPr>
              <w:widowControl/>
              <w:spacing w:line="300" w:lineRule="exact"/>
              <w:ind w:leftChars="-49" w:left="-101" w:rightChars="-49" w:right="-103" w:hangingChars="1" w:hanging="2"/>
              <w:jc w:val="center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7E6F1D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予定日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6B278" w14:textId="09ADAF4B" w:rsidR="005860C5" w:rsidRPr="007E6F1D" w:rsidRDefault="005860C5" w:rsidP="00493F5B">
            <w:pPr>
              <w:widowControl/>
              <w:jc w:val="right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7E6F1D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年　　　月　　　日</w:t>
            </w:r>
          </w:p>
        </w:tc>
      </w:tr>
      <w:tr w:rsidR="00D15280" w:rsidRPr="00D35E02" w14:paraId="1459D450" w14:textId="77777777" w:rsidTr="00D15280">
        <w:trPr>
          <w:trHeight w:val="85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6C899" w14:textId="77777777" w:rsidR="00D15280" w:rsidRPr="007E6F1D" w:rsidRDefault="00D15280" w:rsidP="007E6F1D">
            <w:pPr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7E6F1D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施工者</w:t>
            </w:r>
          </w:p>
          <w:p w14:paraId="04BB4729" w14:textId="126A7545" w:rsidR="00D15280" w:rsidRPr="007E6F1D" w:rsidRDefault="00D15280" w:rsidP="007E6F1D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7E6F1D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業者登録番号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189D2" w14:textId="11FB78F1" w:rsidR="00D15280" w:rsidRPr="007E6F1D" w:rsidRDefault="00D15280" w:rsidP="00D15280">
            <w:pPr>
              <w:jc w:val="left"/>
              <w:rPr>
                <w:rFonts w:ascii="ＭＳ Ｐ明朝" w:eastAsia="ＭＳ Ｐ明朝" w:hAnsi="ＭＳ Ｐ明朝" w:cs="ＭＳ Ｐゴシック"/>
                <w:sz w:val="24"/>
                <w:szCs w:val="24"/>
                <w:u w:val="single"/>
              </w:rPr>
            </w:pPr>
            <w:r w:rsidRPr="007E6F1D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建設業許可番号</w:t>
            </w:r>
            <w:r w:rsidRPr="007E6F1D">
              <w:rPr>
                <w:rFonts w:ascii="ＭＳ Ｐ明朝" w:eastAsia="ＭＳ Ｐ明朝" w:hAnsi="ＭＳ Ｐ明朝" w:cs="ＭＳ Ｐゴシック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  <w:r w:rsidR="00493F5B">
              <w:rPr>
                <w:rFonts w:ascii="ＭＳ Ｐ明朝" w:eastAsia="ＭＳ Ｐ明朝" w:hAnsi="ＭＳ Ｐ明朝" w:cs="ＭＳ Ｐゴシック" w:hint="eastAsia"/>
                <w:sz w:val="24"/>
                <w:szCs w:val="24"/>
                <w:u w:val="single"/>
              </w:rPr>
              <w:t xml:space="preserve">　</w:t>
            </w:r>
            <w:r w:rsidRPr="007E6F1D">
              <w:rPr>
                <w:rFonts w:ascii="ＭＳ Ｐ明朝" w:eastAsia="ＭＳ Ｐ明朝" w:hAnsi="ＭＳ Ｐ明朝" w:cs="ＭＳ Ｐゴシック" w:hint="eastAsia"/>
                <w:sz w:val="24"/>
                <w:szCs w:val="24"/>
                <w:u w:val="single"/>
              </w:rPr>
              <w:t xml:space="preserve">　　　</w:t>
            </w:r>
          </w:p>
          <w:p w14:paraId="30AA67B8" w14:textId="36B10825" w:rsidR="00D15280" w:rsidRPr="007E6F1D" w:rsidRDefault="00D15280" w:rsidP="00D15280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7E6F1D">
              <w:rPr>
                <w:rFonts w:ascii="ＭＳ 明朝" w:eastAsia="ＭＳ 明朝" w:hint="eastAsia"/>
                <w:sz w:val="24"/>
                <w:szCs w:val="24"/>
              </w:rPr>
              <w:t>解体工事業登録番号</w:t>
            </w:r>
            <w:r w:rsidRPr="007E6F1D">
              <w:rPr>
                <w:rFonts w:ascii="ＭＳ 明朝" w:eastAsia="ＭＳ 明朝" w:hint="eastAsia"/>
                <w:sz w:val="24"/>
                <w:szCs w:val="24"/>
                <w:u w:val="single"/>
              </w:rPr>
              <w:t xml:space="preserve">　　　　　　　　　　　　</w:t>
            </w:r>
          </w:p>
        </w:tc>
      </w:tr>
    </w:tbl>
    <w:p w14:paraId="199495D8" w14:textId="723320C6" w:rsidR="005A35C3" w:rsidRDefault="005A35C3" w:rsidP="005A35C3">
      <w:pPr>
        <w:spacing w:line="360" w:lineRule="exact"/>
        <w:rPr>
          <w:sz w:val="24"/>
          <w:szCs w:val="24"/>
        </w:rPr>
      </w:pPr>
    </w:p>
    <w:p w14:paraId="6DBA38D0" w14:textId="49898466" w:rsidR="005A35C3" w:rsidRDefault="005A35C3" w:rsidP="005A35C3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（注意事項）</w:t>
      </w:r>
    </w:p>
    <w:p w14:paraId="16CB37D3" w14:textId="5C67EA4E" w:rsidR="005860C5" w:rsidRDefault="005860C5" w:rsidP="005A35C3">
      <w:pPr>
        <w:spacing w:line="36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１　解体した建築物の資材については、建設工事に係る資材の再資源化等に関する法律（建設リサイクル法）等に基づき、分別・リサイクル・廃棄の処理を適正に行う。</w:t>
      </w:r>
    </w:p>
    <w:p w14:paraId="0D295F0A" w14:textId="77777777" w:rsidR="005860C5" w:rsidRPr="00BB6212" w:rsidRDefault="005860C5" w:rsidP="005A35C3">
      <w:pPr>
        <w:spacing w:line="360" w:lineRule="exact"/>
        <w:ind w:left="240" w:hangingChars="100" w:hanging="240"/>
        <w:rPr>
          <w:sz w:val="24"/>
          <w:szCs w:val="24"/>
        </w:rPr>
      </w:pPr>
    </w:p>
    <w:p w14:paraId="072FBDC1" w14:textId="5A2F502F" w:rsidR="005860C5" w:rsidRDefault="005860C5" w:rsidP="005A35C3">
      <w:pPr>
        <w:spacing w:line="36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解体</w:t>
      </w:r>
      <w:r w:rsidR="00FB19CD">
        <w:rPr>
          <w:rFonts w:hint="eastAsia"/>
          <w:sz w:val="24"/>
          <w:szCs w:val="24"/>
        </w:rPr>
        <w:t>及び除却</w:t>
      </w:r>
      <w:r>
        <w:rPr>
          <w:rFonts w:hint="eastAsia"/>
          <w:sz w:val="24"/>
          <w:szCs w:val="24"/>
        </w:rPr>
        <w:t>工事に際しては、騒音等、近隣住民の迷惑とならないよう細心の注意を払う。</w:t>
      </w:r>
    </w:p>
    <w:p w14:paraId="4D8F54A7" w14:textId="77777777" w:rsidR="005860C5" w:rsidRDefault="005860C5" w:rsidP="005A35C3">
      <w:pPr>
        <w:spacing w:line="360" w:lineRule="exact"/>
        <w:ind w:left="240" w:hangingChars="100" w:hanging="240"/>
        <w:rPr>
          <w:sz w:val="24"/>
          <w:szCs w:val="24"/>
        </w:rPr>
      </w:pPr>
    </w:p>
    <w:p w14:paraId="0EAF65B6" w14:textId="19B033DA" w:rsidR="005860C5" w:rsidRPr="00472F67" w:rsidRDefault="005860C5" w:rsidP="00472F67">
      <w:pPr>
        <w:spacing w:line="360" w:lineRule="exact"/>
        <w:ind w:left="240" w:hangingChars="100" w:hanging="240"/>
        <w:rPr>
          <w:bCs/>
          <w:sz w:val="24"/>
          <w:szCs w:val="24"/>
        </w:rPr>
      </w:pPr>
      <w:r w:rsidRPr="00100B8A">
        <w:rPr>
          <w:rFonts w:hint="eastAsia"/>
          <w:sz w:val="24"/>
          <w:szCs w:val="24"/>
        </w:rPr>
        <w:t xml:space="preserve">３　</w:t>
      </w:r>
      <w:r w:rsidR="009723C6">
        <w:rPr>
          <w:rFonts w:hint="eastAsia"/>
          <w:sz w:val="24"/>
          <w:szCs w:val="24"/>
        </w:rPr>
        <w:t>解体工事実施時に特定粉じん排出等作業に適切に対応するため、</w:t>
      </w:r>
      <w:r w:rsidR="009723C6" w:rsidRPr="00100B8A">
        <w:rPr>
          <w:rFonts w:hint="eastAsia"/>
          <w:sz w:val="24"/>
          <w:szCs w:val="24"/>
        </w:rPr>
        <w:t>除却建築物</w:t>
      </w:r>
      <w:r w:rsidR="009723C6">
        <w:rPr>
          <w:rFonts w:hint="eastAsia"/>
          <w:sz w:val="24"/>
          <w:szCs w:val="24"/>
        </w:rPr>
        <w:t>の</w:t>
      </w:r>
      <w:r w:rsidR="009723C6" w:rsidRPr="00100B8A">
        <w:rPr>
          <w:rFonts w:hint="eastAsia"/>
          <w:sz w:val="24"/>
          <w:szCs w:val="24"/>
        </w:rPr>
        <w:t>床面積合計</w:t>
      </w:r>
      <w:r w:rsidR="009723C6">
        <w:rPr>
          <w:rFonts w:hint="eastAsia"/>
          <w:sz w:val="24"/>
          <w:szCs w:val="24"/>
        </w:rPr>
        <w:t>が</w:t>
      </w:r>
      <w:r w:rsidR="009723C6" w:rsidRPr="00100B8A">
        <w:rPr>
          <w:rFonts w:hint="eastAsia"/>
          <w:sz w:val="24"/>
          <w:szCs w:val="24"/>
        </w:rPr>
        <w:t>80</w:t>
      </w:r>
      <w:r w:rsidR="009723C6" w:rsidRPr="00100B8A">
        <w:rPr>
          <w:rFonts w:hint="eastAsia"/>
          <w:sz w:val="24"/>
          <w:szCs w:val="24"/>
        </w:rPr>
        <w:t>㎡以上である場合、</w:t>
      </w:r>
      <w:r w:rsidR="009723C6">
        <w:rPr>
          <w:rFonts w:hint="eastAsia"/>
          <w:sz w:val="24"/>
          <w:szCs w:val="24"/>
        </w:rPr>
        <w:t>大気汚染防止法</w:t>
      </w:r>
      <w:r w:rsidR="009723C6" w:rsidRPr="00100B8A">
        <w:rPr>
          <w:rFonts w:hint="eastAsia"/>
          <w:sz w:val="24"/>
          <w:szCs w:val="24"/>
        </w:rPr>
        <w:t>に基づ</w:t>
      </w:r>
      <w:r w:rsidR="009723C6">
        <w:rPr>
          <w:rFonts w:hint="eastAsia"/>
          <w:sz w:val="24"/>
          <w:szCs w:val="24"/>
        </w:rPr>
        <w:t>く「石綿事前調査結果報告システム」等による報告を行う</w:t>
      </w:r>
      <w:r w:rsidR="009723C6" w:rsidRPr="00100B8A">
        <w:rPr>
          <w:rFonts w:hint="eastAsia"/>
          <w:sz w:val="24"/>
          <w:szCs w:val="24"/>
        </w:rPr>
        <w:t>。</w:t>
      </w:r>
    </w:p>
    <w:sectPr w:rsidR="005860C5" w:rsidRPr="00472F67" w:rsidSect="00704944">
      <w:headerReference w:type="default" r:id="rId6"/>
      <w:pgSz w:w="11906" w:h="16838"/>
      <w:pgMar w:top="1418" w:right="1701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FCB9E" w14:textId="77777777" w:rsidR="005860C5" w:rsidRDefault="005860C5" w:rsidP="005860C5">
      <w:pPr>
        <w:spacing w:line="240" w:lineRule="auto"/>
      </w:pPr>
      <w:r>
        <w:separator/>
      </w:r>
    </w:p>
  </w:endnote>
  <w:endnote w:type="continuationSeparator" w:id="0">
    <w:p w14:paraId="248D49DB" w14:textId="77777777" w:rsidR="005860C5" w:rsidRDefault="005860C5" w:rsidP="005860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30F32" w14:textId="77777777" w:rsidR="005860C5" w:rsidRDefault="005860C5" w:rsidP="005860C5">
      <w:pPr>
        <w:spacing w:line="240" w:lineRule="auto"/>
      </w:pPr>
      <w:r>
        <w:separator/>
      </w:r>
    </w:p>
  </w:footnote>
  <w:footnote w:type="continuationSeparator" w:id="0">
    <w:p w14:paraId="1A46009C" w14:textId="77777777" w:rsidR="005860C5" w:rsidRDefault="005860C5" w:rsidP="005860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FE118" w14:textId="37322308" w:rsidR="003908D6" w:rsidRDefault="003908D6" w:rsidP="003908D6">
    <w:pPr>
      <w:pStyle w:val="a5"/>
      <w:tabs>
        <w:tab w:val="clear" w:pos="8504"/>
      </w:tabs>
      <w:ind w:rightChars="-405" w:right="-850"/>
      <w:jc w:val="right"/>
    </w:pPr>
    <w:r>
      <w:ptab w:relativeTo="margin" w:alignment="center" w:leader="none"/>
    </w:r>
    <w:r>
      <w:ptab w:relativeTo="margin" w:alignment="right" w:leader="none"/>
    </w:r>
    <w:r w:rsidRPr="003908D6">
      <w:rPr>
        <w:rFonts w:hint="eastAsia"/>
        <w:sz w:val="18"/>
        <w:szCs w:val="16"/>
        <w:bdr w:val="single" w:sz="4" w:space="0" w:color="auto"/>
      </w:rPr>
      <w:t>都市防・不燃化特区（建替え・除却）用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74D"/>
    <w:rsid w:val="00057A55"/>
    <w:rsid w:val="00067F5C"/>
    <w:rsid w:val="000B4AF3"/>
    <w:rsid w:val="00100B8A"/>
    <w:rsid w:val="00102BA0"/>
    <w:rsid w:val="0036343F"/>
    <w:rsid w:val="00386FCB"/>
    <w:rsid w:val="003908D6"/>
    <w:rsid w:val="00394CA2"/>
    <w:rsid w:val="00421589"/>
    <w:rsid w:val="00431854"/>
    <w:rsid w:val="00472F67"/>
    <w:rsid w:val="00475E66"/>
    <w:rsid w:val="00493F5B"/>
    <w:rsid w:val="00500839"/>
    <w:rsid w:val="0052656C"/>
    <w:rsid w:val="005400B3"/>
    <w:rsid w:val="005860C5"/>
    <w:rsid w:val="005A35C3"/>
    <w:rsid w:val="006157C8"/>
    <w:rsid w:val="006C0078"/>
    <w:rsid w:val="006C2AC9"/>
    <w:rsid w:val="006D10A0"/>
    <w:rsid w:val="006E4E92"/>
    <w:rsid w:val="00704944"/>
    <w:rsid w:val="007E6F1D"/>
    <w:rsid w:val="007F5A35"/>
    <w:rsid w:val="008F6A02"/>
    <w:rsid w:val="00950565"/>
    <w:rsid w:val="009723C6"/>
    <w:rsid w:val="00B135EC"/>
    <w:rsid w:val="00B4174D"/>
    <w:rsid w:val="00B76BAA"/>
    <w:rsid w:val="00BA5C04"/>
    <w:rsid w:val="00CB75E1"/>
    <w:rsid w:val="00CF0FA9"/>
    <w:rsid w:val="00D15280"/>
    <w:rsid w:val="00E609F5"/>
    <w:rsid w:val="00ED417D"/>
    <w:rsid w:val="00F0077D"/>
    <w:rsid w:val="00FB19CD"/>
    <w:rsid w:val="00FC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2DF0FD"/>
  <w15:docId w15:val="{2DA3E18A-9DE7-47FE-B0EB-25BE4DBD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A35"/>
    <w:pPr>
      <w:widowControl w:val="0"/>
      <w:adjustRightInd w:val="0"/>
      <w:spacing w:line="360" w:lineRule="atLeast"/>
      <w:jc w:val="both"/>
    </w:pPr>
    <w:rPr>
      <w:rFonts w:ascii="Century" w:eastAsia="Mincho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7F5A3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semiHidden/>
    <w:rsid w:val="007F5A35"/>
    <w:rPr>
      <w:rFonts w:ascii="Century" w:eastAsia="Mincho" w:hAnsi="Century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86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60C5"/>
    <w:rPr>
      <w:rFonts w:ascii="Century" w:eastAsia="Mincho" w:hAnsi="Century" w:cs="Times New Roman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5860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60C5"/>
    <w:rPr>
      <w:rFonts w:ascii="Century" w:eastAsia="Mincho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6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94</Words>
  <Characters>540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2025-07-11T07:15:00Z</cp:lastPrinted>
  <dcterms:created xsi:type="dcterms:W3CDTF">2015-07-16T06:42:00Z</dcterms:created>
  <dcterms:modified xsi:type="dcterms:W3CDTF">2025-07-31T23:37:00Z</dcterms:modified>
</cp:coreProperties>
</file>